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0CD15C34" w:rsidR="00DD1FFA" w:rsidRPr="00D028C5" w:rsidRDefault="00D028C5">
      <w:pPr>
        <w:rPr>
          <w:b/>
          <w:bCs/>
        </w:rPr>
      </w:pPr>
      <w:r w:rsidRPr="00D028C5">
        <w:rPr>
          <w:b/>
          <w:bCs/>
        </w:rPr>
        <w:t xml:space="preserve">Bestuursvergadering </w:t>
      </w:r>
      <w:r w:rsidR="006F7781">
        <w:rPr>
          <w:b/>
          <w:bCs/>
        </w:rPr>
        <w:t>09-06</w:t>
      </w:r>
      <w:r w:rsidRPr="00D028C5">
        <w:rPr>
          <w:b/>
          <w:bCs/>
        </w:rPr>
        <w:t>-202</w:t>
      </w:r>
      <w:r w:rsidR="00642DC3">
        <w:rPr>
          <w:b/>
          <w:bCs/>
        </w:rPr>
        <w:t>1</w:t>
      </w:r>
      <w:r w:rsidRPr="00D028C5">
        <w:rPr>
          <w:b/>
          <w:bCs/>
        </w:rPr>
        <w:t xml:space="preserve"> (videochat)</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5CC33A67" w14:textId="399E88CE" w:rsidR="00F6330A" w:rsidRDefault="00C952C3" w:rsidP="006F7781">
      <w:pPr>
        <w:pStyle w:val="Lijstalinea"/>
      </w:pPr>
      <w:r>
        <w:t xml:space="preserve">Jan Kop </w:t>
      </w:r>
      <w:r w:rsidR="006F7781">
        <w:t>heeft een behandeling ondergaan en herstelt voorspoedig.</w:t>
      </w:r>
    </w:p>
    <w:p w14:paraId="11F328D8" w14:textId="0BD3DC7C" w:rsidR="00D329CB" w:rsidRDefault="00D329CB" w:rsidP="006F7781">
      <w:pPr>
        <w:pStyle w:val="Lijstalinea"/>
      </w:pPr>
      <w:r>
        <w:t>Nagekomen info van Mart van der Linden. Is gisteren tijdens een stop in een korte rit flauwgevallen. Was daarna direct weer helder, maar laat zich toch onderzoeken.</w:t>
      </w:r>
    </w:p>
    <w:p w14:paraId="3899854F" w14:textId="77777777" w:rsidR="006F7781" w:rsidRDefault="006F7781" w:rsidP="006F7781">
      <w:pPr>
        <w:pStyle w:val="Lijstalinea"/>
      </w:pPr>
    </w:p>
    <w:p w14:paraId="1BF51964" w14:textId="4FB5F61D" w:rsidR="00F918E9" w:rsidRPr="00F6330A" w:rsidRDefault="00F918E9" w:rsidP="00F6330A">
      <w:pPr>
        <w:pStyle w:val="Lijstalinea"/>
        <w:numPr>
          <w:ilvl w:val="0"/>
          <w:numId w:val="4"/>
        </w:numPr>
        <w:rPr>
          <w:b/>
          <w:bCs/>
        </w:rPr>
      </w:pPr>
      <w:r w:rsidRPr="00F6330A">
        <w:rPr>
          <w:b/>
          <w:bCs/>
        </w:rPr>
        <w:t xml:space="preserve">Ledenvergadering </w:t>
      </w:r>
      <w:r w:rsidR="00C952C3">
        <w:rPr>
          <w:b/>
          <w:bCs/>
        </w:rPr>
        <w:t>21-06</w:t>
      </w:r>
      <w:r w:rsidR="00642DC3" w:rsidRPr="00F6330A">
        <w:rPr>
          <w:b/>
          <w:bCs/>
        </w:rPr>
        <w:t>-2021</w:t>
      </w:r>
      <w:r w:rsidRPr="00F6330A">
        <w:rPr>
          <w:b/>
          <w:bCs/>
        </w:rPr>
        <w:t>.</w:t>
      </w:r>
    </w:p>
    <w:p w14:paraId="6D7EFBF0" w14:textId="6A0C41DB" w:rsidR="006F7F88" w:rsidRDefault="006F7F88" w:rsidP="00803B56">
      <w:pPr>
        <w:pStyle w:val="Lijstalinea"/>
      </w:pPr>
      <w:r>
        <w:t xml:space="preserve">De ledenvergadering van </w:t>
      </w:r>
      <w:r w:rsidR="00C952C3">
        <w:t xml:space="preserve">21 juni </w:t>
      </w:r>
      <w:r w:rsidR="006F7781">
        <w:t>wordt gecanceld, ondanks dat het Kwetternest weer open gaat. Het is niet  mogelijk om de anderhalve meter in acht te nemen als er 15 of meer leden verschijnen. Bovendien zou het jammer zijn om de jaarvergadering met bijbehorende agenda te houden voor een klein aantal leden.</w:t>
      </w:r>
    </w:p>
    <w:p w14:paraId="7BBECA7D" w14:textId="4E203BAA" w:rsidR="00803B56" w:rsidRDefault="006F7781" w:rsidP="00803B56">
      <w:pPr>
        <w:pStyle w:val="Lijstalinea"/>
      </w:pPr>
      <w:r>
        <w:t>Het bestuur besluit definitief om in de september weer te starten met een ledenvergadering.</w:t>
      </w:r>
    </w:p>
    <w:p w14:paraId="2419F753" w14:textId="77777777" w:rsidR="00803B56" w:rsidRDefault="00803B56" w:rsidP="00803B56">
      <w:pPr>
        <w:pStyle w:val="Lijstalinea"/>
        <w:ind w:left="1080"/>
      </w:pPr>
    </w:p>
    <w:p w14:paraId="7F47D702" w14:textId="3493E9BC" w:rsidR="00803B56" w:rsidRDefault="00803B56" w:rsidP="00F6330A">
      <w:pPr>
        <w:pStyle w:val="Lijstalinea"/>
        <w:numPr>
          <w:ilvl w:val="0"/>
          <w:numId w:val="4"/>
        </w:numPr>
        <w:rPr>
          <w:b/>
          <w:bCs/>
        </w:rPr>
      </w:pPr>
      <w:r w:rsidRPr="00EF7F31">
        <w:rPr>
          <w:b/>
          <w:bCs/>
        </w:rPr>
        <w:t>PVGE-bestuur</w:t>
      </w:r>
      <w:r w:rsidR="000F48CE">
        <w:rPr>
          <w:b/>
          <w:bCs/>
        </w:rPr>
        <w:t xml:space="preserve"> Nuenen</w:t>
      </w:r>
      <w:r w:rsidR="006F7F88">
        <w:rPr>
          <w:b/>
          <w:bCs/>
        </w:rPr>
        <w:t>.</w:t>
      </w:r>
    </w:p>
    <w:p w14:paraId="08188EAB" w14:textId="73AE7AA8" w:rsidR="00C952C3" w:rsidRDefault="006F7781" w:rsidP="006F7F88">
      <w:pPr>
        <w:pStyle w:val="Lijstalinea"/>
      </w:pPr>
      <w:r>
        <w:t>Geen nadere bijzonderheden.</w:t>
      </w:r>
    </w:p>
    <w:p w14:paraId="3B9B32FF" w14:textId="77777777" w:rsidR="00C952C3" w:rsidRDefault="00C952C3" w:rsidP="006F7F88">
      <w:pPr>
        <w:pStyle w:val="Lijstalinea"/>
      </w:pPr>
    </w:p>
    <w:p w14:paraId="54BBEF47" w14:textId="303B8CC6" w:rsidR="00C65AD5" w:rsidRPr="006F7F88" w:rsidRDefault="000F48CE" w:rsidP="00F6330A">
      <w:pPr>
        <w:pStyle w:val="Lijstalinea"/>
        <w:numPr>
          <w:ilvl w:val="0"/>
          <w:numId w:val="4"/>
        </w:numPr>
        <w:rPr>
          <w:b/>
          <w:bCs/>
        </w:rPr>
      </w:pPr>
      <w:r>
        <w:rPr>
          <w:b/>
          <w:bCs/>
        </w:rPr>
        <w:t xml:space="preserve">Financiën </w:t>
      </w:r>
      <w:r w:rsidR="00C65AD5" w:rsidRPr="006F7F88">
        <w:rPr>
          <w:b/>
          <w:bCs/>
        </w:rPr>
        <w:t>.</w:t>
      </w:r>
    </w:p>
    <w:p w14:paraId="64C21192" w14:textId="07A47F33" w:rsidR="00803B56" w:rsidRDefault="000F48CE" w:rsidP="00803B56">
      <w:pPr>
        <w:pStyle w:val="Lijstalinea"/>
      </w:pPr>
      <w:r>
        <w:t>Er is nog info ontvangen van het PVGE-bestuur over de contributie.</w:t>
      </w:r>
    </w:p>
    <w:p w14:paraId="4EB9EB17" w14:textId="77777777" w:rsidR="00B27D5D" w:rsidRDefault="00B27D5D" w:rsidP="00803B56">
      <w:pPr>
        <w:pStyle w:val="Lijstalinea"/>
      </w:pPr>
    </w:p>
    <w:p w14:paraId="5BBC2ECD" w14:textId="42B4EF5A" w:rsidR="00B27D5D" w:rsidRPr="00B27D5D" w:rsidRDefault="00B27D5D" w:rsidP="00F6330A">
      <w:pPr>
        <w:pStyle w:val="Lijstalinea"/>
        <w:numPr>
          <w:ilvl w:val="0"/>
          <w:numId w:val="4"/>
        </w:numPr>
        <w:rPr>
          <w:b/>
          <w:bCs/>
        </w:rPr>
      </w:pPr>
      <w:r w:rsidRPr="00B27D5D">
        <w:rPr>
          <w:b/>
          <w:bCs/>
        </w:rPr>
        <w:t>Rittenschema.</w:t>
      </w:r>
    </w:p>
    <w:p w14:paraId="324F3992" w14:textId="372A9994" w:rsidR="00B27D5D" w:rsidRDefault="00B27D5D" w:rsidP="00B27D5D">
      <w:pPr>
        <w:pStyle w:val="Lijstalinea"/>
      </w:pPr>
      <w:r>
        <w:t xml:space="preserve">Er heeft zich </w:t>
      </w:r>
      <w:r w:rsidR="000F48CE">
        <w:t xml:space="preserve">weer </w:t>
      </w:r>
      <w:r>
        <w:t xml:space="preserve">één nieuwe ritorganisator aangemeld: </w:t>
      </w:r>
      <w:r w:rsidR="00C952C3">
        <w:t xml:space="preserve">Mart van der Linden voor </w:t>
      </w:r>
      <w:r w:rsidR="006F7781">
        <w:t>22</w:t>
      </w:r>
      <w:r w:rsidR="00C952C3">
        <w:t xml:space="preserve"> </w:t>
      </w:r>
      <w:r w:rsidR="006F7781">
        <w:t>juni.</w:t>
      </w:r>
    </w:p>
    <w:p w14:paraId="31F263EA" w14:textId="59BE4767" w:rsidR="006F7781" w:rsidRDefault="006F7781" w:rsidP="006F7781">
      <w:pPr>
        <w:pStyle w:val="Lijstalinea"/>
      </w:pPr>
      <w:r>
        <w:t xml:space="preserve">Het voorstel is om op 3 september de rit te rijden die gepland was voor 6, resp. 18 mei. Dan zou Jan Kop (mits hersteld) zijn rit kunnen rijden. </w:t>
      </w:r>
    </w:p>
    <w:p w14:paraId="73C629C2" w14:textId="53D16499" w:rsidR="00D329CB" w:rsidRDefault="00D329CB" w:rsidP="006F7781">
      <w:pPr>
        <w:pStyle w:val="Lijstalinea"/>
      </w:pPr>
      <w:r>
        <w:t>Rit van 22 juni staat op ‘onzeker’ nu Mart gezondheidsproblemen heeft. De rit van 22 juni is wel helemaal door Mart voorbereid. Henk van Berkom zou stand-in kunnen zijn.</w:t>
      </w:r>
    </w:p>
    <w:p w14:paraId="230D2876" w14:textId="40ABEC07" w:rsidR="00D329CB" w:rsidRDefault="00D329CB" w:rsidP="006F7781">
      <w:pPr>
        <w:pStyle w:val="Lijstalinea"/>
      </w:pPr>
      <w:r>
        <w:t>Harry zal hierover contact houden.</w:t>
      </w:r>
    </w:p>
    <w:p w14:paraId="1A53EF9D" w14:textId="77777777" w:rsidR="00803B56" w:rsidRDefault="00803B56" w:rsidP="00803B56">
      <w:pPr>
        <w:pStyle w:val="Lijstalinea"/>
        <w:rPr>
          <w:b/>
          <w:bCs/>
        </w:rPr>
      </w:pPr>
    </w:p>
    <w:p w14:paraId="43F1CD00" w14:textId="7C566B01" w:rsidR="005A6F22" w:rsidRPr="00803B56" w:rsidRDefault="005A6F22" w:rsidP="00F6330A">
      <w:pPr>
        <w:pStyle w:val="Lijstalinea"/>
        <w:numPr>
          <w:ilvl w:val="0"/>
          <w:numId w:val="4"/>
        </w:numPr>
        <w:rPr>
          <w:b/>
          <w:bCs/>
        </w:rPr>
      </w:pPr>
      <w:r w:rsidRPr="00803B56">
        <w:rPr>
          <w:b/>
          <w:bCs/>
        </w:rPr>
        <w:t>Afspraken</w:t>
      </w:r>
      <w:r w:rsidR="0035299B" w:rsidRPr="00803B56">
        <w:rPr>
          <w:b/>
          <w:bCs/>
        </w:rPr>
        <w:t>.</w:t>
      </w:r>
    </w:p>
    <w:p w14:paraId="1CE0BDD1" w14:textId="4A732E40" w:rsidR="00EF7F31" w:rsidRDefault="005A6F22" w:rsidP="005A6F22">
      <w:pPr>
        <w:pStyle w:val="Lijstalinea"/>
        <w:numPr>
          <w:ilvl w:val="0"/>
          <w:numId w:val="3"/>
        </w:numPr>
      </w:pPr>
      <w:r>
        <w:t>Harry informeert</w:t>
      </w:r>
      <w:r w:rsidR="00A23D57">
        <w:t xml:space="preserve"> </w:t>
      </w:r>
      <w:r>
        <w:t xml:space="preserve">de leden </w:t>
      </w:r>
      <w:r w:rsidR="00941750">
        <w:t xml:space="preserve">per mail </w:t>
      </w:r>
      <w:r w:rsidR="006F7F88">
        <w:t>dat</w:t>
      </w:r>
      <w:r>
        <w:t xml:space="preserve"> </w:t>
      </w:r>
      <w:r w:rsidR="00EF7F31">
        <w:t xml:space="preserve">de vergadering van </w:t>
      </w:r>
      <w:r w:rsidR="006F7781">
        <w:t>21 juni</w:t>
      </w:r>
      <w:r w:rsidR="00EF7F31">
        <w:t xml:space="preserve"> a.s.</w:t>
      </w:r>
      <w:r w:rsidR="006F7F88">
        <w:t xml:space="preserve"> </w:t>
      </w:r>
      <w:r w:rsidR="00C952C3">
        <w:t>wordt gecanceld.</w:t>
      </w:r>
      <w:r w:rsidR="006F7F88">
        <w:t xml:space="preserve"> </w:t>
      </w:r>
      <w:r w:rsidR="00A23D57">
        <w:t>Het rittenschema en de geactualiseerde ledenlijst worden meegestuurd.</w:t>
      </w:r>
    </w:p>
    <w:p w14:paraId="289654AC" w14:textId="77777777" w:rsidR="00A23D57" w:rsidRDefault="00A23D57" w:rsidP="00A23D57">
      <w:pPr>
        <w:pStyle w:val="Lijstalinea"/>
        <w:ind w:left="1080"/>
      </w:pPr>
    </w:p>
    <w:p w14:paraId="49765922" w14:textId="1E09AFDC" w:rsidR="0045476B" w:rsidRPr="00941750" w:rsidRDefault="0045476B" w:rsidP="00F6330A">
      <w:pPr>
        <w:pStyle w:val="Lijstalinea"/>
        <w:numPr>
          <w:ilvl w:val="0"/>
          <w:numId w:val="4"/>
        </w:numPr>
        <w:rPr>
          <w:b/>
          <w:bCs/>
        </w:rPr>
      </w:pPr>
      <w:r w:rsidRPr="00941750">
        <w:rPr>
          <w:b/>
          <w:bCs/>
        </w:rPr>
        <w:t>Volgende videochat.</w:t>
      </w:r>
    </w:p>
    <w:p w14:paraId="74AC516D" w14:textId="116913A8" w:rsidR="0045476B" w:rsidRDefault="0045476B" w:rsidP="0045476B">
      <w:pPr>
        <w:pStyle w:val="Lijstalinea"/>
      </w:pPr>
      <w:r>
        <w:t xml:space="preserve">De volgende videochat is op </w:t>
      </w:r>
      <w:r w:rsidR="006F7781">
        <w:t>28-07</w:t>
      </w:r>
      <w:r w:rsidR="00941750">
        <w:t>-</w:t>
      </w:r>
      <w:r>
        <w:t>2021 om 20.30 uur.</w:t>
      </w:r>
    </w:p>
    <w:sectPr w:rsidR="0045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E1946"/>
    <w:rsid w:val="000F48CE"/>
    <w:rsid w:val="002D0438"/>
    <w:rsid w:val="0035299B"/>
    <w:rsid w:val="003E408A"/>
    <w:rsid w:val="0040206A"/>
    <w:rsid w:val="0045476B"/>
    <w:rsid w:val="005A6F22"/>
    <w:rsid w:val="00642DC3"/>
    <w:rsid w:val="006F7781"/>
    <w:rsid w:val="006F7F88"/>
    <w:rsid w:val="00731D1A"/>
    <w:rsid w:val="00793CE9"/>
    <w:rsid w:val="00802BA2"/>
    <w:rsid w:val="00803B56"/>
    <w:rsid w:val="008E5A79"/>
    <w:rsid w:val="00941750"/>
    <w:rsid w:val="00A23D57"/>
    <w:rsid w:val="00B27D5D"/>
    <w:rsid w:val="00C10BD7"/>
    <w:rsid w:val="00C65AD5"/>
    <w:rsid w:val="00C83EC6"/>
    <w:rsid w:val="00C952C3"/>
    <w:rsid w:val="00D028C5"/>
    <w:rsid w:val="00D329CB"/>
    <w:rsid w:val="00D577C0"/>
    <w:rsid w:val="00D76574"/>
    <w:rsid w:val="00EF7F31"/>
    <w:rsid w:val="00F6330A"/>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240</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4</cp:revision>
  <dcterms:created xsi:type="dcterms:W3CDTF">2021-06-09T19:05:00Z</dcterms:created>
  <dcterms:modified xsi:type="dcterms:W3CDTF">2021-06-09T19:27:00Z</dcterms:modified>
</cp:coreProperties>
</file>